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BA" w:rsidRDefault="00C962BA" w:rsidP="00CD2859">
      <w:pPr>
        <w:spacing w:after="0" w:line="353" w:lineRule="atLeast"/>
        <w:outlineLvl w:val="0"/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</w:pPr>
    </w:p>
    <w:p w:rsidR="00F34D52" w:rsidRPr="00BF5621" w:rsidRDefault="00F34D52" w:rsidP="00F34D5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F5621">
        <w:rPr>
          <w:rFonts w:ascii="Times New Roman" w:hAnsi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F34D52" w:rsidRPr="00BF5621" w:rsidRDefault="00F34D52" w:rsidP="00F34D5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F5621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Pr="00BF5621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BF5621">
        <w:rPr>
          <w:rFonts w:ascii="Times New Roman" w:hAnsi="Times New Roman"/>
          <w:sz w:val="28"/>
          <w:szCs w:val="28"/>
        </w:rPr>
        <w:t xml:space="preserve"> вида  №11 «Солнышко»</w:t>
      </w:r>
    </w:p>
    <w:p w:rsidR="00F34D52" w:rsidRDefault="00F34D52" w:rsidP="00F34D52">
      <w:pPr>
        <w:jc w:val="center"/>
        <w:rPr>
          <w:rFonts w:ascii="Times New Roman" w:hAnsi="Times New Roman"/>
          <w:sz w:val="28"/>
          <w:szCs w:val="28"/>
        </w:rPr>
      </w:pPr>
      <w:r w:rsidRPr="00BF5621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</w:t>
      </w:r>
      <w:r>
        <w:rPr>
          <w:rFonts w:ascii="Times New Roman" w:hAnsi="Times New Roman"/>
          <w:sz w:val="28"/>
          <w:szCs w:val="28"/>
        </w:rPr>
        <w:t>ея</w:t>
      </w:r>
    </w:p>
    <w:p w:rsidR="00F34D52" w:rsidRDefault="00F34D52" w:rsidP="00F34D52">
      <w:pPr>
        <w:jc w:val="center"/>
        <w:rPr>
          <w:rFonts w:ascii="Arial" w:eastAsia="Times New Roman" w:hAnsi="Arial" w:cs="Arial"/>
          <w:color w:val="336699"/>
          <w:kern w:val="36"/>
          <w:sz w:val="28"/>
          <w:szCs w:val="28"/>
          <w:lang w:eastAsia="ru-RU"/>
        </w:rPr>
      </w:pPr>
      <w:r w:rsidRPr="00F34D52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310952" cy="1817675"/>
            <wp:effectExtent l="19050" t="0" r="3498" b="0"/>
            <wp:docPr id="11" name="Рисунок 8" descr="H: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IMG_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62" cy="1821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D52" w:rsidRPr="00F34D52" w:rsidRDefault="00C962BA" w:rsidP="00F34D5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F34D52">
        <w:rPr>
          <w:rFonts w:ascii="Arial" w:eastAsia="Times New Roman" w:hAnsi="Arial" w:cs="Arial"/>
          <w:kern w:val="36"/>
          <w:sz w:val="28"/>
          <w:szCs w:val="28"/>
          <w:lang w:eastAsia="ru-RU"/>
        </w:rPr>
        <w:t>Музыкальный руководитель</w:t>
      </w:r>
    </w:p>
    <w:p w:rsidR="00C962BA" w:rsidRPr="00F34D52" w:rsidRDefault="00C962BA" w:rsidP="00F34D52">
      <w:pPr>
        <w:spacing w:after="0" w:line="353" w:lineRule="atLeast"/>
        <w:contextualSpacing/>
        <w:jc w:val="center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F34D52">
        <w:rPr>
          <w:rFonts w:ascii="Arial" w:eastAsia="Times New Roman" w:hAnsi="Arial" w:cs="Arial"/>
          <w:kern w:val="36"/>
          <w:sz w:val="32"/>
          <w:szCs w:val="32"/>
          <w:lang w:eastAsia="ru-RU"/>
        </w:rPr>
        <w:t>Мирошниченко Наталья</w:t>
      </w:r>
    </w:p>
    <w:p w:rsidR="00C962BA" w:rsidRPr="00F34D52" w:rsidRDefault="00C962BA" w:rsidP="00F34D52">
      <w:pPr>
        <w:spacing w:after="0" w:line="353" w:lineRule="atLeast"/>
        <w:contextualSpacing/>
        <w:jc w:val="center"/>
        <w:outlineLvl w:val="0"/>
        <w:rPr>
          <w:rFonts w:ascii="Arial" w:eastAsia="Times New Roman" w:hAnsi="Arial" w:cs="Arial"/>
          <w:kern w:val="36"/>
          <w:sz w:val="35"/>
          <w:szCs w:val="35"/>
          <w:lang w:eastAsia="ru-RU"/>
        </w:rPr>
      </w:pPr>
      <w:r w:rsidRPr="00F34D52">
        <w:rPr>
          <w:rFonts w:ascii="Arial" w:eastAsia="Times New Roman" w:hAnsi="Arial" w:cs="Arial"/>
          <w:kern w:val="36"/>
          <w:sz w:val="32"/>
          <w:szCs w:val="32"/>
          <w:lang w:eastAsia="ru-RU"/>
        </w:rPr>
        <w:t>Александровна</w:t>
      </w:r>
    </w:p>
    <w:p w:rsidR="00C962BA" w:rsidRPr="00F34D52" w:rsidRDefault="00C962BA" w:rsidP="00F34D52">
      <w:pPr>
        <w:spacing w:after="0" w:line="353" w:lineRule="atLeast"/>
        <w:jc w:val="center"/>
        <w:outlineLvl w:val="0"/>
        <w:rPr>
          <w:rFonts w:ascii="Arial" w:eastAsia="Times New Roman" w:hAnsi="Arial" w:cs="Arial"/>
          <w:kern w:val="36"/>
          <w:sz w:val="35"/>
          <w:szCs w:val="35"/>
          <w:lang w:eastAsia="ru-RU"/>
        </w:rPr>
      </w:pPr>
    </w:p>
    <w:p w:rsidR="00C962BA" w:rsidRPr="00F34D52" w:rsidRDefault="00C962BA" w:rsidP="00F34D52">
      <w:pPr>
        <w:spacing w:after="0" w:line="353" w:lineRule="atLeast"/>
        <w:jc w:val="center"/>
        <w:outlineLvl w:val="0"/>
        <w:rPr>
          <w:rFonts w:ascii="Arial" w:eastAsia="Times New Roman" w:hAnsi="Arial" w:cs="Arial"/>
          <w:kern w:val="36"/>
          <w:sz w:val="56"/>
          <w:szCs w:val="56"/>
          <w:lang w:eastAsia="ru-RU"/>
        </w:rPr>
      </w:pPr>
      <w:r w:rsidRPr="00F34D52">
        <w:rPr>
          <w:rFonts w:ascii="Arial" w:eastAsia="Times New Roman" w:hAnsi="Arial" w:cs="Arial"/>
          <w:b/>
          <w:bCs/>
          <w:sz w:val="56"/>
          <w:szCs w:val="56"/>
          <w:lang w:eastAsia="ru-RU"/>
        </w:rPr>
        <w:t>Новогодний бал для Золушки</w:t>
      </w:r>
    </w:p>
    <w:p w:rsidR="00C962BA" w:rsidRPr="00F34D52" w:rsidRDefault="00C962BA" w:rsidP="00F34D52">
      <w:pPr>
        <w:spacing w:after="0" w:line="353" w:lineRule="atLeast"/>
        <w:jc w:val="center"/>
        <w:outlineLvl w:val="0"/>
        <w:rPr>
          <w:rFonts w:ascii="Arial" w:eastAsia="Times New Roman" w:hAnsi="Arial" w:cs="Arial"/>
          <w:i/>
          <w:kern w:val="36"/>
          <w:sz w:val="28"/>
          <w:szCs w:val="28"/>
          <w:lang w:eastAsia="ru-RU"/>
        </w:rPr>
      </w:pPr>
      <w:r w:rsidRPr="00F34D5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праздник для детей </w:t>
      </w:r>
      <w:proofErr w:type="spellStart"/>
      <w:proofErr w:type="gramStart"/>
      <w:r w:rsidRPr="00F34D5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>старшей-подготовительной</w:t>
      </w:r>
      <w:proofErr w:type="spellEnd"/>
      <w:proofErr w:type="gramEnd"/>
      <w:r w:rsidRPr="00F34D52">
        <w:rPr>
          <w:rFonts w:ascii="Arial" w:eastAsia="Times New Roman" w:hAnsi="Arial" w:cs="Arial"/>
          <w:bCs/>
          <w:i/>
          <w:sz w:val="28"/>
          <w:szCs w:val="28"/>
          <w:lang w:eastAsia="ru-RU"/>
        </w:rPr>
        <w:t xml:space="preserve"> группы)</w:t>
      </w:r>
    </w:p>
    <w:p w:rsidR="00C962BA" w:rsidRDefault="00F34D52" w:rsidP="00F34D52">
      <w:pPr>
        <w:spacing w:after="0" w:line="353" w:lineRule="atLeast"/>
        <w:jc w:val="center"/>
        <w:outlineLvl w:val="0"/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</w:pPr>
      <w:r w:rsidRPr="00F34D52"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  <w:drawing>
          <wp:inline distT="0" distB="0" distL="0" distR="0">
            <wp:extent cx="5959056" cy="4311863"/>
            <wp:effectExtent l="19050" t="0" r="3594" b="0"/>
            <wp:docPr id="1" name="Рисунок 2" descr="J:\DCIM\142___12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42___12\IMG_3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202" cy="431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BA" w:rsidRDefault="00C962BA" w:rsidP="00CD2859">
      <w:pPr>
        <w:spacing w:after="0" w:line="353" w:lineRule="atLeast"/>
        <w:outlineLvl w:val="0"/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</w:pPr>
    </w:p>
    <w:p w:rsidR="00F34D52" w:rsidRPr="00F34D52" w:rsidRDefault="00F34D52" w:rsidP="00F34D52">
      <w:pPr>
        <w:spacing w:after="0" w:line="353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F34D52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2017 г</w:t>
      </w:r>
    </w:p>
    <w:p w:rsidR="00F34D52" w:rsidRDefault="00F34D52" w:rsidP="00CD2859">
      <w:pPr>
        <w:spacing w:after="0" w:line="353" w:lineRule="atLeast"/>
        <w:outlineLvl w:val="0"/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</w:pPr>
    </w:p>
    <w:p w:rsidR="00C962BA" w:rsidRDefault="00C962BA" w:rsidP="00CD2859">
      <w:pPr>
        <w:spacing w:after="0" w:line="353" w:lineRule="atLeast"/>
        <w:outlineLvl w:val="0"/>
        <w:rPr>
          <w:rFonts w:ascii="Arial" w:eastAsia="Times New Roman" w:hAnsi="Arial" w:cs="Arial"/>
          <w:color w:val="336699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noProof/>
          <w:color w:val="336699"/>
          <w:kern w:val="36"/>
          <w:sz w:val="35"/>
          <w:szCs w:val="35"/>
          <w:lang w:eastAsia="ru-RU"/>
        </w:rPr>
        <w:lastRenderedPageBreak/>
        <w:drawing>
          <wp:inline distT="0" distB="0" distL="0" distR="0">
            <wp:extent cx="6182719" cy="4753155"/>
            <wp:effectExtent l="19050" t="0" r="8531" b="0"/>
            <wp:docPr id="8" name="Рисунок 7" descr="J:\DCIM\142___12\IMG_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42___12\IMG_35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04" cy="475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9E8" w:rsidRDefault="007B59E8" w:rsidP="006B5C0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7B59E8" w:rsidRDefault="007B59E8" w:rsidP="006B5C0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привлечь детей к участию в празднике;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воспитывать желание делать добро;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развивать коммуникативные качества в ребенке;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создать для детей атмосферу волшебства, таинственности, загадочности;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развивать артистические способности детей.</w:t>
      </w:r>
    </w:p>
    <w:p w:rsidR="006B5C00" w:rsidRPr="00315D23" w:rsidRDefault="006B5C00" w:rsidP="007B59E8">
      <w:pPr>
        <w:shd w:val="clear" w:color="auto" w:fill="FFFFFF"/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15D2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Оформление</w:t>
      </w:r>
      <w:r w:rsidRPr="00315D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 зале празднично украшенная елка. Передняя стена задрапирована, на ней  снеговик, мышата, ели и т.д. На стенах: снежинки, большие муляжи новогодних игрушек. Электронное пианино задрапировано под музыкальный светящийся сугроб. На потолке звезды, одна большая звезда с месяцем наполнена мелкими блестками (нарезка из дождика) и конфетти, к ней прикреплена веревочка.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Действующие</w:t>
      </w: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лица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Взрослые: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Ведущая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Снегурочка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Дед Мороз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Мачеха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Пень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Дети: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Глашатаи (2)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Золушка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Дочери мачехи (2)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Мышки (2)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Гномы (2)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Зайцы (2)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Кони (2)</w:t>
      </w:r>
    </w:p>
    <w:p w:rsidR="00C962BA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Распорядитель бала</w:t>
      </w:r>
    </w:p>
    <w:p w:rsidR="00CD2859" w:rsidRPr="00C962BA" w:rsidRDefault="00CD2859" w:rsidP="007B59E8">
      <w:pPr>
        <w:spacing w:after="0" w:line="240" w:lineRule="auto"/>
        <w:ind w:left="142" w:right="424" w:firstLine="3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  <w:t>Ход представления</w:t>
      </w:r>
    </w:p>
    <w:p w:rsidR="007B59E8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Под музыку дети вбегают в зал танцуют танец.</w:t>
      </w: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P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Default="007B59E8" w:rsidP="007B59E8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Default="007B59E8" w:rsidP="007B59E8">
      <w:pPr>
        <w:tabs>
          <w:tab w:val="left" w:pos="1399"/>
        </w:tabs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7B59E8" w:rsidRPr="007B59E8" w:rsidRDefault="007B59E8" w:rsidP="007B59E8">
      <w:pPr>
        <w:tabs>
          <w:tab w:val="left" w:pos="1399"/>
        </w:tabs>
        <w:rPr>
          <w:rFonts w:ascii="Arial" w:eastAsia="Times New Roman" w:hAnsi="Arial" w:cs="Arial"/>
          <w:sz w:val="24"/>
          <w:szCs w:val="24"/>
          <w:lang w:eastAsia="ru-RU"/>
        </w:rPr>
      </w:pPr>
    </w:p>
    <w:p w:rsid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2" name="Рисунок 1" descr="J:\DCIM\142___12\IMG_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42___12\IMG_3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BA" w:rsidRDefault="00C962BA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День чудесный настает,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нам приходит Новый год!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Праздник смеха и затей,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Праздник сказки для детей.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снова ближе к ночи новогодней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Звучат из Зазеркалья голоса,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И, значит, мы - волшебники сегодня.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все творим сегодня чудеса.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Открывайте </w:t>
      </w:r>
      <w:proofErr w:type="gramStart"/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пошире</w:t>
      </w:r>
      <w:proofErr w:type="gramEnd"/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глазки,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Начинается новогодняя сказка.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Выходят два Глашатая.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глашатай.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Всех поздравляем,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Приветствуем всех,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льются шутки,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Веселье и смех.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Второй глашатай.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Дед Мороз вас всех позвал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веселый карнавал,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сюда он нас послал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Объявить про этот бал.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Ведущая.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Скоро полночь. Тишина.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Золушка сидит одна</w:t>
      </w:r>
    </w:p>
    <w:p w:rsidR="00CD2859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эту полночь - Новый год...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59E8" w:rsidRPr="004952C1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он Золушке несет?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Золушка.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мне хочется на бал,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меня никто не звал.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Появляется Снегурочка под музыку П. Чайковского из балета "Щелкунчик".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Золушка.</w:t>
      </w: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Милая снегурочка, как хорошо, что ты пришла.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Фея.</w:t>
      </w: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Здравствуй, Золушка. Я слышала, ты хочешь на бал?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и варишь, ты и трешь,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и гладишь, ты и шьешь.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Заслужила ты свой бал -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Дед Мороз тебя позвал.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письмо его - читай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ответ мне передай.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Золушка</w:t>
      </w: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(читает).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Дед Мороз меня зовет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 встретить Новый год,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я на бал хочу,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Мысленно туда лечу.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Да, наряд мой не хорош,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туда в таком пойдешь?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Снегур</w:t>
      </w:r>
      <w:proofErr w:type="spellEnd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Это вовсе не беда,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Помогу тебе тогда.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(Хлопает в ладоши.)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Гномы, мыши, собирайтесь,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шумите, не </w:t>
      </w:r>
      <w:proofErr w:type="gramStart"/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кривляйтесь</w:t>
      </w:r>
      <w:proofErr w:type="gramEnd"/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быстрей, скорей, вперед!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Золушка на бал идет!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Выбегают две мышки, два гнома, два зайца.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Первая мышка.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Ткань из снега мы соткем,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Серебра туда вплетем.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Снегур</w:t>
      </w:r>
      <w:proofErr w:type="spellEnd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 быстрей, поторопитесь.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копайтесь, не ленитесь.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гном.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мы, гномы, ткань возьмем -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Платье Золушки сошьем,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нарядней всех она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балу у нас была.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заяц.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зайчишки, мерку с ног возьмем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ей туфли принесем,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 сверкали и блистали -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Танцевать не уставали.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Гномы, зайцы и мышки бегают вокруг Золушки, "снимают мерки", затем убегают за елку.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Снегур</w:t>
      </w:r>
      <w:proofErr w:type="spellEnd"/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Мастеров пока мы ждем,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Потанцуем и споем.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CD2859" w:rsidRPr="004952C1" w:rsidRDefault="00CD2859" w:rsidP="007B59E8">
      <w:pPr>
        <w:spacing w:after="0" w:line="240" w:lineRule="auto"/>
        <w:ind w:left="142" w:right="424" w:firstLine="3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Дети </w:t>
      </w:r>
      <w:proofErr w:type="gramStart"/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исполняют  танец </w:t>
      </w:r>
      <w:r w:rsidRPr="004952C1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Морозят</w:t>
      </w:r>
      <w:proofErr w:type="gramEnd"/>
      <w:r w:rsidRPr="004952C1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,</w:t>
      </w: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922E67">
        <w:rPr>
          <w:rFonts w:ascii="Arial" w:eastAsia="Times New Roman" w:hAnsi="Arial" w:cs="Arial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2568" cy="4037163"/>
            <wp:effectExtent l="19050" t="0" r="0" b="0"/>
            <wp:docPr id="3" name="Рисунок 2" descr="J:\DCIM\142___12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42___12\IMG_35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89" cy="404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Из-за елки выходят мастера, выносят платье и туфельки.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Второй гном.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старались, мы спешили,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Платье для тебя мы сшили.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Второй заяц.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и туфельки готовы,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быстрее надевай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зайчишек вспоминай.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Вторая мышка.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Новым годом поздравляем,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Счастья мы тебе желаем.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Снегур.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Одевайся, дорогая,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то на бал ты опоздаешь.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Золушка берет платье и туфли, кланяется мастерам.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Золушка.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Вас от души благодарю,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вас очень всех люблю.</w:t>
      </w:r>
    </w:p>
    <w:p w:rsidR="00CD2859" w:rsidRPr="004952C1" w:rsidRDefault="00CD2859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52C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Убегает за елку, переодевается.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962BA">
        <w:rPr>
          <w:rFonts w:ascii="Arial" w:eastAsia="Times New Roman" w:hAnsi="Arial" w:cs="Arial"/>
          <w:b/>
          <w:sz w:val="24"/>
          <w:szCs w:val="24"/>
          <w:lang w:eastAsia="ru-RU"/>
        </w:rPr>
        <w:t>Снегур</w:t>
      </w:r>
      <w:proofErr w:type="gramStart"/>
      <w:r w:rsidRPr="00C962BA">
        <w:rPr>
          <w:rFonts w:ascii="Arial" w:eastAsia="Times New Roman" w:hAnsi="Arial" w:cs="Arial"/>
          <w:sz w:val="24"/>
          <w:szCs w:val="24"/>
          <w:lang w:eastAsia="ru-RU"/>
        </w:rPr>
        <w:t>.Н</w:t>
      </w:r>
      <w:proofErr w:type="gramEnd"/>
      <w:r w:rsidRPr="00C962BA">
        <w:rPr>
          <w:rFonts w:ascii="Arial" w:eastAsia="Times New Roman" w:hAnsi="Arial" w:cs="Arial"/>
          <w:sz w:val="24"/>
          <w:szCs w:val="24"/>
          <w:lang w:eastAsia="ru-RU"/>
        </w:rPr>
        <w:t>а</w:t>
      </w:r>
      <w:proofErr w:type="spellEnd"/>
      <w:r w:rsidRPr="00C962BA">
        <w:rPr>
          <w:rFonts w:ascii="Arial" w:eastAsia="Times New Roman" w:hAnsi="Arial" w:cs="Arial"/>
          <w:sz w:val="24"/>
          <w:szCs w:val="24"/>
          <w:lang w:eastAsia="ru-RU"/>
        </w:rPr>
        <w:t xml:space="preserve"> бал ты успеешь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И будешь там в срок.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Но выучи, Золушка, главный урок: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Как только 12 пробьют часы,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Тотчас должна бал покинуть ты.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Золушка.</w:t>
      </w:r>
    </w:p>
    <w:p w:rsid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Прощайте, спасибо, я еду на бал.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Сам Дед Мороз меня в гости позвал.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Мачеха.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Что такое я здесь слышу?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Золушка уехала на бал.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(Как бы вглядываясь </w:t>
      </w:r>
      <w:proofErr w:type="gramStart"/>
      <w:r w:rsidRPr="00C962B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 даль</w:t>
      </w:r>
      <w:proofErr w:type="gramEnd"/>
      <w:r w:rsidRPr="00C962B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.)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На ней прелестное платье я вижу,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А нас с дочками никто не звал?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Крошки мои, обидели вас.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Ну, ничего, праздник я у них испорчу.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962BA">
        <w:rPr>
          <w:rFonts w:ascii="Arial" w:eastAsia="Times New Roman" w:hAnsi="Arial" w:cs="Arial"/>
          <w:sz w:val="24"/>
          <w:szCs w:val="24"/>
          <w:lang w:eastAsia="ru-RU"/>
        </w:rPr>
        <w:t>Нечисть</w:t>
      </w:r>
      <w:proofErr w:type="gramEnd"/>
      <w:r w:rsidRPr="00C962BA">
        <w:rPr>
          <w:rFonts w:ascii="Arial" w:eastAsia="Times New Roman" w:hAnsi="Arial" w:cs="Arial"/>
          <w:sz w:val="24"/>
          <w:szCs w:val="24"/>
          <w:lang w:eastAsia="ru-RU"/>
        </w:rPr>
        <w:t xml:space="preserve"> на подмогу позову -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И на всех часах дворцовых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Стрелки на час назад переведу.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Не успеет Золушка повеселиться,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Как часы 12 все пробьют,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Платьице ее в лохмотья превратится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И для всех веселье закончится тут.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Крошки, за мной.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Уходят.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b/>
          <w:sz w:val="24"/>
          <w:szCs w:val="24"/>
          <w:lang w:eastAsia="ru-RU"/>
        </w:rPr>
        <w:t>Золушка входит в зал.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Распорядитель бала.</w:t>
      </w:r>
      <w:r w:rsidRPr="00C962BA">
        <w:rPr>
          <w:rFonts w:ascii="Arial" w:eastAsia="Times New Roman" w:hAnsi="Arial" w:cs="Arial"/>
          <w:sz w:val="24"/>
          <w:szCs w:val="24"/>
          <w:lang w:eastAsia="ru-RU"/>
        </w:rPr>
        <w:t> Внимание! На нашем балу очаровательная гостья - Золушка.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Добро пожаловать на бал!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Мы очень-очень рады вам.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Золушка.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Я тоже рада видеть вас</w:t>
      </w:r>
    </w:p>
    <w:p w:rsidR="00922E67" w:rsidRPr="00C962BA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962BA">
        <w:rPr>
          <w:rFonts w:ascii="Arial" w:eastAsia="Times New Roman" w:hAnsi="Arial" w:cs="Arial"/>
          <w:sz w:val="24"/>
          <w:szCs w:val="24"/>
          <w:lang w:eastAsia="ru-RU"/>
        </w:rPr>
        <w:t>И танцевать начну тотчас.</w:t>
      </w:r>
    </w:p>
    <w:p w:rsidR="00922E67" w:rsidRPr="00922E67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962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Распорядитель бала</w:t>
      </w:r>
      <w:r w:rsidRPr="00C962BA">
        <w:rPr>
          <w:rFonts w:ascii="Arial" w:eastAsia="Times New Roman" w:hAnsi="Arial" w:cs="Arial"/>
          <w:sz w:val="24"/>
          <w:szCs w:val="24"/>
          <w:lang w:eastAsia="ru-RU"/>
        </w:rPr>
        <w:t>. Кавалеры приглашают дам на танец «</w:t>
      </w:r>
      <w:r w:rsidRPr="00C962BA">
        <w:rPr>
          <w:rFonts w:ascii="Arial" w:eastAsia="Times New Roman" w:hAnsi="Arial" w:cs="Arial"/>
          <w:b/>
          <w:sz w:val="24"/>
          <w:szCs w:val="24"/>
          <w:lang w:eastAsia="ru-RU"/>
        </w:rPr>
        <w:t>Потолок ледяной»</w:t>
      </w:r>
      <w:r w:rsidRPr="00922E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7" name="Рисунок 6" descr="J:\DCIM\142___12\IMG_3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42___12\IMG_35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Принц</w:t>
      </w:r>
      <w:r w:rsidRPr="007B59E8">
        <w:rPr>
          <w:rFonts w:ascii="Arial" w:eastAsia="Times New Roman" w:hAnsi="Arial" w:cs="Arial"/>
          <w:sz w:val="24"/>
          <w:szCs w:val="24"/>
          <w:lang w:eastAsia="ru-RU"/>
        </w:rPr>
        <w:t> (приглашает Золушку).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Распорядитель бала.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Сегодня музыки не будет мало,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И снова в зале песня зазвучала.</w:t>
      </w:r>
    </w:p>
    <w:p w:rsidR="00922E67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исполняется песня</w:t>
      </w:r>
      <w:proofErr w:type="gramStart"/>
      <w:r w:rsidRPr="007B59E8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"Н</w:t>
      </w:r>
      <w:proofErr w:type="gramEnd"/>
      <w:r w:rsidRPr="007B59E8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аша елочка»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</w:p>
    <w:p w:rsidR="007B59E8" w:rsidRP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</w:p>
    <w:p w:rsidR="00922E67" w:rsidRPr="00AB5290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205"/>
            <wp:effectExtent l="19050" t="0" r="3175" b="0"/>
            <wp:docPr id="4" name="Рисунок 3" descr="J:\DCIM\142___12\IMG_3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42___12\IMG_35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Звучит бой часов, из-за елки слышен смех Мачехи.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Золушка.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Уже часы 12 бьют -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Закончился мой праздник тут,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Не успела я повеселиться,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А платье скоро в лохмотья превратится.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  <w:r w:rsidRPr="007B59E8">
        <w:rPr>
          <w:rFonts w:ascii="Arial" w:eastAsia="Times New Roman" w:hAnsi="Arial" w:cs="Arial"/>
          <w:sz w:val="24"/>
          <w:szCs w:val="24"/>
          <w:lang w:eastAsia="ru-RU"/>
        </w:rPr>
        <w:t> Не бойся, Золушка, ничего страшного не произойдет, ведь сегодня не обычная ночь, а новогодняя. Если бьют часы 12 раз, значит, к нам сюда идет главный волшебник – 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Выходит 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С Новым годом! С Новым годом!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Дорогие ребятишки,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И девчонки, и мальчишки!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Я увидеть снова рад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Своих маленьких ребят.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Вместе с вами хоть сейчас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Я готов пуститься в пляс.</w:t>
      </w:r>
    </w:p>
    <w:p w:rsidR="007B59E8" w:rsidRDefault="007B59E8" w:rsidP="007B59E8">
      <w:pPr>
        <w:spacing w:after="0" w:line="240" w:lineRule="auto"/>
        <w:ind w:left="142" w:right="424" w:firstLine="308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922E67" w:rsidRPr="00AB5290" w:rsidRDefault="00922E67" w:rsidP="007B59E8">
      <w:pPr>
        <w:spacing w:after="0" w:line="240" w:lineRule="auto"/>
        <w:ind w:left="142" w:right="424" w:firstLine="308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B5290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Игра «Мы повесим шарики»</w:t>
      </w:r>
      <w:r w:rsidRPr="00922E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5" name="Рисунок 4" descr="J:\DCIM\142___12\IMG_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42___12\IMG_35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</w:t>
      </w:r>
      <w:r w:rsidRPr="007B59E8">
        <w:rPr>
          <w:rFonts w:ascii="Arial" w:eastAsia="Times New Roman" w:hAnsi="Arial" w:cs="Arial"/>
          <w:sz w:val="24"/>
          <w:szCs w:val="24"/>
          <w:lang w:eastAsia="ru-RU"/>
        </w:rPr>
        <w:t>. Ох, музыка веселая! Так наплясался я, даже дух захватило. Жарко! (Видит пенек.)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Лучше сяду на пенек,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B59E8">
        <w:rPr>
          <w:rFonts w:ascii="Arial" w:eastAsia="Times New Roman" w:hAnsi="Arial" w:cs="Arial"/>
          <w:sz w:val="24"/>
          <w:szCs w:val="24"/>
          <w:lang w:eastAsia="ru-RU"/>
        </w:rPr>
        <w:t>Отдохну-ка</w:t>
      </w:r>
      <w:proofErr w:type="spellEnd"/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 я часок.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Ведущая.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Вот как раз стоит пенек,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И тебя как будто ждет.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Дед Мороз собирается сесть, пенек пищит и отбегает.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Что такое? Пень пищит?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Только встану, пень молчит.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Пень.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B59E8">
        <w:rPr>
          <w:rFonts w:ascii="Arial" w:eastAsia="Times New Roman" w:hAnsi="Arial" w:cs="Arial"/>
          <w:sz w:val="24"/>
          <w:szCs w:val="24"/>
          <w:lang w:eastAsia="ru-RU"/>
        </w:rPr>
        <w:t>Безобразие</w:t>
      </w:r>
      <w:proofErr w:type="gramEnd"/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 какое,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Я от боли чуть не вою.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Посидеть-то посиди,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Да меня не раздави.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Возмущен я до предела -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Вот какое это дело.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Кто такой ты, покажись,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Выходи и не сердись.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Пень.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 Новый год я не сержусь,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В быстрой пляске закружусь.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Мы такого не видали,</w:t>
      </w:r>
    </w:p>
    <w:p w:rsid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Чтоб пенечки танцевали.</w:t>
      </w: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Но всегда под Новый год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Все идет наоборот.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Дети исполняют игру с Дедом Морозом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Дети танцуют под музыку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По окончании музыки кого-то дед мороз накрыл мешком.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proofErr w:type="gramStart"/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(Закрывайте глазки детки,</w:t>
      </w:r>
      <w:proofErr w:type="gramEnd"/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Открывайте глазки детки, 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И ответьте на вопрос,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proofErr w:type="gramStart"/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Кого спрятал Дед мороз.)</w:t>
      </w:r>
      <w:proofErr w:type="gramEnd"/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Дети угадывают кого.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Ну-ка, мы себе похлопаем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И ногами все потопаем,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А теперь мы повернемся,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На свои места вернемся.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А сейчас хочу проверить, хорошо ли вы меня знаете? Буду задавать о себе вопросы, а вы хором отвечайте.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Дед Мороз старик веселый?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Любит шутки и приколы?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Знает песни и загадки?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Съест все ваши шоколадки?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Он зажжет ребятам елку?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Носит шорты и футболку?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Он душою не стареет?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Нас на улице согреет?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Санта-Клаус - брат Мороза?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Хороша у нас береза?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Дед Мороз несет подарки?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Ездит он на иномарке?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- Носит тросточку и шляпу? (Нет.)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- Иногда </w:t>
      </w:r>
      <w:proofErr w:type="gramStart"/>
      <w:r w:rsidRPr="007B59E8">
        <w:rPr>
          <w:rFonts w:ascii="Arial" w:eastAsia="Times New Roman" w:hAnsi="Arial" w:cs="Arial"/>
          <w:sz w:val="24"/>
          <w:szCs w:val="24"/>
          <w:lang w:eastAsia="ru-RU"/>
        </w:rPr>
        <w:t>похож</w:t>
      </w:r>
      <w:proofErr w:type="gramEnd"/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 на папу? (Да.)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 Ну, молодцы! Все вы про меня знаете! Заслужили мои подарки. Где-то под елочкой я мешок </w:t>
      </w:r>
      <w:proofErr w:type="gramStart"/>
      <w:r w:rsidRPr="007B59E8">
        <w:rPr>
          <w:rFonts w:ascii="Arial" w:eastAsia="Times New Roman" w:hAnsi="Arial" w:cs="Arial"/>
          <w:sz w:val="24"/>
          <w:szCs w:val="24"/>
          <w:lang w:eastAsia="ru-RU"/>
        </w:rPr>
        <w:t>поставил</w:t>
      </w:r>
      <w:proofErr w:type="gramEnd"/>
      <w:r w:rsidRPr="007B59E8">
        <w:rPr>
          <w:rFonts w:ascii="Arial" w:eastAsia="Times New Roman" w:hAnsi="Arial" w:cs="Arial"/>
          <w:sz w:val="24"/>
          <w:szCs w:val="24"/>
          <w:lang w:eastAsia="ru-RU"/>
        </w:rPr>
        <w:t xml:space="preserve"> кивает мешок.) Ой, дыра в мешке. Наверное, я за елку его зацепил, он и порвался, так и подарки растерять можно, надо дыру зашить, дайте мне иголку.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Мешок "пищит" и "убегает" за елку, Дед Мороз бежит за ним, за елкой забирает другой, такой же, специально подготовленный мешок и выносит его. Раздает подарки.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Дед Мороз.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Старому году оставьте печали,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Забудьте тревоги, обиды, беду.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Только здоровья, успехов и счастья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sz w:val="24"/>
          <w:szCs w:val="24"/>
          <w:lang w:eastAsia="ru-RU"/>
        </w:rPr>
        <w:t>Мы вам желаем в Новом году!</w:t>
      </w:r>
    </w:p>
    <w:p w:rsidR="00922E67" w:rsidRPr="007B59E8" w:rsidRDefault="00922E67" w:rsidP="007B59E8">
      <w:pPr>
        <w:spacing w:after="0" w:line="240" w:lineRule="auto"/>
        <w:ind w:left="142" w:right="424" w:firstLine="3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B59E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Дед Мороз прощается с детьми и уходит.</w:t>
      </w:r>
    </w:p>
    <w:p w:rsidR="00922E67" w:rsidRDefault="00922E67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E8" w:rsidRPr="00AB5290" w:rsidRDefault="007B59E8" w:rsidP="007B59E8">
      <w:pPr>
        <w:spacing w:after="0" w:line="240" w:lineRule="auto"/>
        <w:ind w:left="142" w:right="424" w:firstLine="3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314" w:rsidRPr="004952C1" w:rsidRDefault="00922E6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205"/>
            <wp:effectExtent l="19050" t="0" r="3175" b="0"/>
            <wp:docPr id="6" name="Рисунок 5" descr="J:\DCIM\142___12\IMG_3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42___12\IMG_35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314" w:rsidRPr="004952C1" w:rsidSect="00F34D52">
      <w:pgSz w:w="11906" w:h="16838"/>
      <w:pgMar w:top="426" w:right="566" w:bottom="567" w:left="851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859"/>
    <w:rsid w:val="00097D18"/>
    <w:rsid w:val="004952C1"/>
    <w:rsid w:val="00645FF2"/>
    <w:rsid w:val="00664314"/>
    <w:rsid w:val="006B5C00"/>
    <w:rsid w:val="007B59E8"/>
    <w:rsid w:val="00922E67"/>
    <w:rsid w:val="009A4D88"/>
    <w:rsid w:val="00C962BA"/>
    <w:rsid w:val="00CD2859"/>
    <w:rsid w:val="00F3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14"/>
  </w:style>
  <w:style w:type="paragraph" w:styleId="1">
    <w:name w:val="heading 1"/>
    <w:basedOn w:val="a"/>
    <w:link w:val="10"/>
    <w:uiPriority w:val="9"/>
    <w:qFormat/>
    <w:rsid w:val="00CD2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28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28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8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2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2859"/>
    <w:rPr>
      <w:color w:val="0000FF"/>
      <w:u w:val="single"/>
    </w:rPr>
  </w:style>
  <w:style w:type="character" w:styleId="a5">
    <w:name w:val="Strong"/>
    <w:basedOn w:val="a0"/>
    <w:uiPriority w:val="22"/>
    <w:qFormat/>
    <w:rsid w:val="00CD2859"/>
    <w:rPr>
      <w:b/>
      <w:bCs/>
    </w:rPr>
  </w:style>
  <w:style w:type="character" w:styleId="a6">
    <w:name w:val="Emphasis"/>
    <w:basedOn w:val="a0"/>
    <w:uiPriority w:val="20"/>
    <w:qFormat/>
    <w:rsid w:val="00CD2859"/>
    <w:rPr>
      <w:i/>
      <w:iCs/>
    </w:rPr>
  </w:style>
  <w:style w:type="character" w:customStyle="1" w:styleId="apple-converted-space">
    <w:name w:val="apple-converted-space"/>
    <w:basedOn w:val="a0"/>
    <w:rsid w:val="00CD2859"/>
  </w:style>
  <w:style w:type="character" w:customStyle="1" w:styleId="pagebarcurrent">
    <w:name w:val="pagebar_current"/>
    <w:basedOn w:val="a0"/>
    <w:rsid w:val="00CD2859"/>
  </w:style>
  <w:style w:type="paragraph" w:styleId="a7">
    <w:name w:val="Balloon Text"/>
    <w:basedOn w:val="a"/>
    <w:link w:val="a8"/>
    <w:uiPriority w:val="99"/>
    <w:semiHidden/>
    <w:unhideWhenUsed/>
    <w:rsid w:val="00CD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3365">
              <w:marLeft w:val="0"/>
              <w:marRight w:val="136"/>
              <w:marTop w:val="136"/>
              <w:marBottom w:val="27"/>
              <w:divBdr>
                <w:top w:val="single" w:sz="2" w:space="1" w:color="444444"/>
                <w:left w:val="single" w:sz="2" w:space="1" w:color="444444"/>
                <w:bottom w:val="single" w:sz="2" w:space="1" w:color="444444"/>
                <w:right w:val="single" w:sz="2" w:space="1" w:color="444444"/>
              </w:divBdr>
            </w:div>
            <w:div w:id="76757085">
              <w:marLeft w:val="0"/>
              <w:marRight w:val="0"/>
              <w:marTop w:val="136"/>
              <w:marBottom w:val="2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0F55C-C349-4703-BC68-66E15978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cp:lastPrinted>2016-12-02T08:41:00Z</cp:lastPrinted>
  <dcterms:created xsi:type="dcterms:W3CDTF">2016-12-01T16:59:00Z</dcterms:created>
  <dcterms:modified xsi:type="dcterms:W3CDTF">2017-11-21T10:24:00Z</dcterms:modified>
</cp:coreProperties>
</file>