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C93" w:rsidRDefault="00385C93" w:rsidP="00385C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 w:rsidR="00DA15B8">
        <w:rPr>
          <w:rFonts w:ascii="Times New Roman" w:hAnsi="Times New Roman" w:cs="Times New Roman"/>
          <w:sz w:val="28"/>
          <w:szCs w:val="28"/>
        </w:rPr>
        <w:t>чёт о проделанной работе за 2020 – 2021 год в подготовительной</w:t>
      </w:r>
      <w:r>
        <w:rPr>
          <w:rFonts w:ascii="Times New Roman" w:hAnsi="Times New Roman" w:cs="Times New Roman"/>
          <w:sz w:val="28"/>
          <w:szCs w:val="28"/>
        </w:rPr>
        <w:t xml:space="preserve"> группе.</w:t>
      </w:r>
    </w:p>
    <w:p w:rsidR="00385C93" w:rsidRDefault="00385C93" w:rsidP="00385C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Воспитателя Сысоевой Е.Н.</w:t>
      </w:r>
    </w:p>
    <w:p w:rsidR="004F3D9A" w:rsidRDefault="00385C93" w:rsidP="004F3D9A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Работа с детьми велась по программе, которая разработана с учётом годовых  задач</w:t>
      </w:r>
      <w:r w:rsidRPr="009A3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детского сада</w:t>
      </w:r>
      <w:r>
        <w:rPr>
          <w:rFonts w:ascii="Verdana" w:eastAsia="Times New Roman" w:hAnsi="Verdana" w:cs="Times New Roman"/>
          <w:szCs w:val="1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ФГОС. </w:t>
      </w:r>
      <w:r w:rsidRPr="009A3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Занятия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детьми проводились  по </w:t>
      </w:r>
      <w:r w:rsidR="00FD2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сетке  НОД с соблюдением  графика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взаимодействия специалистов в музыкально – спортивном зале. Также созданы в группе условия для благоприятного проживания ребёнком дошкольного детства.                                                                                                                                                                                                                                                По теме «Осень» был</w:t>
      </w:r>
      <w:r w:rsidR="00AD75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проведён игровой  проект «Здравствуй</w:t>
      </w:r>
      <w:r w:rsidR="002A0F4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D75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осень</w:t>
      </w:r>
      <w:r w:rsidR="002A0F4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D75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гости просим</w:t>
      </w:r>
      <w:r w:rsidR="00D430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В этом  проекте особенно детям понравились некоторые мероприятия. </w:t>
      </w:r>
      <w:r w:rsidR="00FB2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НОД </w:t>
      </w:r>
      <w:r w:rsidR="00D430D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рисованию</w:t>
      </w:r>
      <w:r w:rsidR="00FB2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тему: «До свиданья, лето», «Что нам осень принесет», «Грибная полянка». Аппликация на тему: «На лесной полянке выросли грибы». Беседы:«Признаки осени», «Огород». 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азучены </w:t>
      </w:r>
      <w:r w:rsidR="00FB2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игры: </w:t>
      </w:r>
      <w:proofErr w:type="gramStart"/>
      <w:r w:rsidR="00FB2B29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="00FB2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 и «Удочка», «Мышеловка»; д/и «На воде, в воздухе, на земле», «Собери урожай». Разучили стихи: А. Пушкин «Унылая пора! Очей очарованье», А Плещеева «Скучная картина»; прочитали художественные произведения: </w:t>
      </w:r>
      <w:r w:rsidR="00AD75DD">
        <w:rPr>
          <w:rFonts w:ascii="Times New Roman" w:eastAsia="Times New Roman" w:hAnsi="Times New Roman" w:cs="Times New Roman"/>
          <w:sz w:val="28"/>
          <w:szCs w:val="28"/>
          <w:lang w:eastAsia="ru-RU"/>
        </w:rPr>
        <w:t>В. Биан</w:t>
      </w:r>
      <w:r w:rsidR="00FB2B29">
        <w:rPr>
          <w:rFonts w:ascii="Times New Roman" w:eastAsia="Times New Roman" w:hAnsi="Times New Roman" w:cs="Times New Roman"/>
          <w:sz w:val="28"/>
          <w:szCs w:val="28"/>
          <w:lang w:eastAsia="ru-RU"/>
        </w:rPr>
        <w:t>ки «Синичкин календарь», В. Зощенко «Великие путешественники»</w:t>
      </w:r>
      <w:r w:rsidR="00D430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 родителями</w:t>
      </w:r>
      <w:r w:rsidR="00DA15B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придумали рассказы на тему:</w:t>
      </w:r>
      <w:r w:rsidR="00DA15B8" w:rsidRPr="00DA1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«Время года – осень», </w:t>
      </w:r>
      <w:r w:rsidR="00FB2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создали выставку рисунков на тему: «Осень». </w:t>
      </w:r>
      <w:r w:rsidR="002A0F43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 проведен</w:t>
      </w:r>
      <w:r w:rsidR="00DA1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тематический </w:t>
      </w:r>
      <w:r w:rsidR="002A0F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день </w:t>
      </w:r>
      <w:r w:rsidR="00DA15B8">
        <w:rPr>
          <w:rFonts w:ascii="Times New Roman" w:eastAsia="Times New Roman" w:hAnsi="Times New Roman" w:cs="Times New Roman"/>
          <w:sz w:val="28"/>
          <w:szCs w:val="28"/>
          <w:lang w:eastAsia="ru-RU"/>
        </w:rPr>
        <w:t>«День</w:t>
      </w:r>
      <w:r w:rsidR="002A0F4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воспитателя</w:t>
      </w:r>
      <w:r w:rsidR="00DA15B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2A0F4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335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 безопасности </w:t>
      </w:r>
      <w:r w:rsidR="00791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разучили игры, пословицы и поговорки, загадки.  </w:t>
      </w:r>
      <w:r w:rsidR="008335D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Провели викторину «Что? Где? Когда?»</w:t>
      </w:r>
      <w:proofErr w:type="gramStart"/>
      <w:r w:rsidR="008335D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теме «Моя Адыгея»  бы</w:t>
      </w:r>
      <w:r w:rsidR="008335D8">
        <w:rPr>
          <w:rFonts w:ascii="Times New Roman" w:eastAsia="Times New Roman" w:hAnsi="Times New Roman" w:cs="Times New Roman"/>
          <w:sz w:val="28"/>
          <w:szCs w:val="28"/>
          <w:lang w:eastAsia="ru-RU"/>
        </w:rPr>
        <w:t>л проведён проект «Я люблю тебя, Адыгея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 В</w:t>
      </w:r>
      <w:r w:rsidR="009B0D55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некоторые мероприятия из проекта. Б</w:t>
      </w:r>
      <w:r w:rsidR="00D430DF">
        <w:rPr>
          <w:rFonts w:ascii="Times New Roman" w:eastAsia="Times New Roman" w:hAnsi="Times New Roman" w:cs="Times New Roman"/>
          <w:sz w:val="28"/>
          <w:szCs w:val="28"/>
          <w:lang w:eastAsia="ru-RU"/>
        </w:rPr>
        <w:t>еседы</w:t>
      </w:r>
      <w:r w:rsidR="00791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«О национальной одежде </w:t>
      </w:r>
      <w:proofErr w:type="spellStart"/>
      <w:r w:rsidR="00791D12">
        <w:rPr>
          <w:rFonts w:ascii="Times New Roman" w:eastAsia="Times New Roman" w:hAnsi="Times New Roman" w:cs="Times New Roman"/>
          <w:sz w:val="28"/>
          <w:szCs w:val="28"/>
          <w:lang w:eastAsia="ru-RU"/>
        </w:rPr>
        <w:t>адыгов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», «</w:t>
      </w:r>
      <w:r w:rsidR="00791D12">
        <w:rPr>
          <w:rFonts w:ascii="Times New Roman" w:eastAsia="Times New Roman" w:hAnsi="Times New Roman" w:cs="Times New Roman"/>
          <w:sz w:val="28"/>
          <w:szCs w:val="28"/>
          <w:lang w:eastAsia="ru-RU"/>
        </w:rPr>
        <w:t>Животные Красной книги Адыгеи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», «</w:t>
      </w:r>
      <w:r w:rsidR="00D430D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ы встречаем гостей»; эксперименты: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791D12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выделят растения», «На свету и в темноте»</w:t>
      </w:r>
      <w:r w:rsidR="009B0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Читали стихи и сказки адыгейских писателей.Лепили  </w:t>
      </w:r>
      <w:r w:rsidR="00791D1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тему: «Садовые цветы»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 Выполняли аппликацию на тему: «</w:t>
      </w:r>
      <w:r w:rsidR="00791D1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Осенни</w:t>
      </w:r>
      <w:r w:rsidR="00C608B5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791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нат</w:t>
      </w:r>
      <w:r w:rsidR="00C608B5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791D12">
        <w:rPr>
          <w:rFonts w:ascii="Times New Roman" w:eastAsia="Times New Roman" w:hAnsi="Times New Roman" w:cs="Times New Roman"/>
          <w:sz w:val="28"/>
          <w:szCs w:val="28"/>
          <w:lang w:eastAsia="ru-RU"/>
        </w:rPr>
        <w:t>рморт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 Играли в игры: «</w:t>
      </w:r>
      <w:r w:rsidR="00C608B5">
        <w:rPr>
          <w:rFonts w:ascii="Times New Roman" w:eastAsia="Times New Roman" w:hAnsi="Times New Roman" w:cs="Times New Roman"/>
          <w:sz w:val="28"/>
          <w:szCs w:val="28"/>
          <w:lang w:eastAsia="ru-RU"/>
        </w:rPr>
        <w:t>Ка кого зовут», «Найди дерево по семенам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</w:t>
      </w:r>
      <w:r w:rsidR="00C608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родителями </w:t>
      </w:r>
      <w:r w:rsidR="009B0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организовали выставку раскрашенных кукол в адыгейских костюмах, а также рисунков «Что нам осень подарила». Была проведена консультация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«Выходные дни с родителями на природе». </w:t>
      </w:r>
      <w:r w:rsidR="009B0D55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Активное участие приняла</w:t>
      </w:r>
      <w:r w:rsidR="008335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Калинина Лера </w:t>
      </w:r>
      <w:r w:rsidR="00C608B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8335D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районом</w:t>
      </w:r>
      <w:r w:rsidR="00C608B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мероприятиипосвященное Адыгеи</w:t>
      </w:r>
      <w:r w:rsidR="009B0D55">
        <w:rPr>
          <w:rFonts w:ascii="Times New Roman" w:eastAsia="Times New Roman" w:hAnsi="Times New Roman" w:cs="Times New Roman"/>
          <w:sz w:val="28"/>
          <w:szCs w:val="28"/>
          <w:lang w:eastAsia="ru-RU"/>
        </w:rPr>
        <w:t>. Она сочинила и рассказала рассказ на тему:</w:t>
      </w:r>
      <w:r w:rsidR="00C608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«Мой любимый уголок</w:t>
      </w:r>
      <w:r w:rsidR="00D430DF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Адыгеи</w:t>
      </w:r>
      <w:r w:rsidR="00C608B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5E28D9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Проведена неделя здоровья и тематический день «День здоровья». Осеннее развлечение с детьми.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По теме «День народного единства» про</w:t>
      </w:r>
      <w:r w:rsidR="00C608B5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вела проект «Вот поезд наш едет колеса стучат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C608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E28D9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 проекта 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ети узнали о достопримечательностях  нашей Родины. Подробнее узнали о Москве. Узнали историю Московского кремля. Познакомились с русскими народными промыслами, умельцами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предметами их творч</w:t>
      </w:r>
      <w:r w:rsidR="00C608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ества. Рисовали </w:t>
      </w:r>
      <w:r w:rsidR="005E28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тему: </w:t>
      </w:r>
      <w:r w:rsidR="00C608B5">
        <w:rPr>
          <w:rFonts w:ascii="Times New Roman" w:eastAsia="Times New Roman" w:hAnsi="Times New Roman" w:cs="Times New Roman"/>
          <w:sz w:val="28"/>
          <w:szCs w:val="28"/>
          <w:lang w:eastAsia="ru-RU"/>
        </w:rPr>
        <w:t>«Пернатые друзья», «Семейка змеек» Мчи</w:t>
      </w:r>
      <w:r w:rsidR="00DB4417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C608B5">
        <w:rPr>
          <w:rFonts w:ascii="Times New Roman" w:eastAsia="Times New Roman" w:hAnsi="Times New Roman" w:cs="Times New Roman"/>
          <w:sz w:val="28"/>
          <w:szCs w:val="28"/>
          <w:lang w:eastAsia="ru-RU"/>
        </w:rPr>
        <w:t>сяпо</w:t>
      </w:r>
      <w:r w:rsidR="00DB441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C608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зд»; </w:t>
      </w:r>
      <w:proofErr w:type="gramStart"/>
      <w:r w:rsidR="00C608B5">
        <w:rPr>
          <w:rFonts w:ascii="Times New Roman" w:eastAsia="Times New Roman" w:hAnsi="Times New Roman" w:cs="Times New Roman"/>
          <w:sz w:val="28"/>
          <w:szCs w:val="28"/>
          <w:lang w:eastAsia="ru-RU"/>
        </w:rPr>
        <w:t>лепили</w:t>
      </w:r>
      <w:proofErr w:type="gramEnd"/>
      <w:r w:rsidR="00C608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вощи  ф</w:t>
      </w:r>
      <w:r w:rsidR="00DB4417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C608B5">
        <w:rPr>
          <w:rFonts w:ascii="Times New Roman" w:eastAsia="Times New Roman" w:hAnsi="Times New Roman" w:cs="Times New Roman"/>
          <w:sz w:val="28"/>
          <w:szCs w:val="28"/>
          <w:lang w:eastAsia="ru-RU"/>
        </w:rPr>
        <w:t>укты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Играли в д/и «Узнай наш флаг», «С какого дерева листок»;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 «Гуси-лебеди», «Горелки», «</w:t>
      </w:r>
      <w:r w:rsidR="00DB441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дорожке домой»; с/р игры «Семья за столом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», «</w:t>
      </w:r>
      <w:r w:rsidR="00DB4417">
        <w:rPr>
          <w:rFonts w:ascii="Times New Roman" w:eastAsia="Times New Roman" w:hAnsi="Times New Roman" w:cs="Times New Roman"/>
          <w:sz w:val="28"/>
          <w:szCs w:val="28"/>
          <w:lang w:eastAsia="ru-RU"/>
        </w:rPr>
        <w:t>В гости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»;  д/и «Доктор Айболит», «Полезные продукты», «Во саду ли в огороде»; игры – эстафеты: «Эстафета парами», «Эстафета с препятствиями». Познакомились со сказками разных народов России. </w:t>
      </w:r>
      <w:r w:rsidR="005E28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Провели тематический день «День дружбы».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Оформили выставку «Мо</w:t>
      </w:r>
      <w:r w:rsidR="005E28D9">
        <w:rPr>
          <w:rFonts w:ascii="Times New Roman" w:eastAsia="Times New Roman" w:hAnsi="Times New Roman" w:cs="Times New Roman"/>
          <w:sz w:val="28"/>
          <w:szCs w:val="28"/>
          <w:lang w:eastAsia="ru-RU"/>
        </w:rPr>
        <w:t>я любимая Родина» и еще очень много интересного.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</w:t>
      </w:r>
      <w:r w:rsidR="005E28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теме «Я расту здоровым» проведен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DB4417">
        <w:rPr>
          <w:rFonts w:ascii="Times New Roman" w:eastAsia="Times New Roman" w:hAnsi="Times New Roman" w:cs="Times New Roman"/>
          <w:sz w:val="28"/>
          <w:szCs w:val="28"/>
          <w:lang w:eastAsia="ru-RU"/>
        </w:rPr>
        <w:t>роект «В здоровом тел</w:t>
      </w:r>
      <w:proofErr w:type="gramStart"/>
      <w:r w:rsidR="00DB4417">
        <w:rPr>
          <w:rFonts w:ascii="Times New Roman" w:eastAsia="Times New Roman" w:hAnsi="Times New Roman" w:cs="Times New Roman"/>
          <w:sz w:val="28"/>
          <w:szCs w:val="28"/>
          <w:lang w:eastAsia="ru-RU"/>
        </w:rPr>
        <w:t>е-</w:t>
      </w:r>
      <w:proofErr w:type="gramEnd"/>
      <w:r w:rsidR="00DB4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здоровый дух». </w:t>
      </w:r>
      <w:r w:rsidR="00D00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проекта была проведена большая работа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детьми</w:t>
      </w:r>
      <w:r w:rsidR="00D001C5">
        <w:rPr>
          <w:rFonts w:ascii="Times New Roman" w:eastAsia="Times New Roman" w:hAnsi="Times New Roman" w:cs="Times New Roman"/>
          <w:sz w:val="28"/>
          <w:szCs w:val="28"/>
          <w:lang w:eastAsia="ru-RU"/>
        </w:rPr>
        <w:t>. Очень интересно были организованы  беседы:</w:t>
      </w:r>
      <w:r w:rsidR="00DB4417">
        <w:rPr>
          <w:rFonts w:ascii="Times New Roman" w:eastAsia="Times New Roman" w:hAnsi="Times New Roman" w:cs="Times New Roman"/>
          <w:sz w:val="28"/>
          <w:szCs w:val="28"/>
          <w:lang w:eastAsia="ru-RU"/>
        </w:rPr>
        <w:t>«Витамины я люблю – быть здоровым я хочу», «Сохрани здоровье сам»</w:t>
      </w:r>
      <w:r w:rsidR="00D001C5">
        <w:rPr>
          <w:rFonts w:ascii="Times New Roman" w:eastAsia="Times New Roman" w:hAnsi="Times New Roman" w:cs="Times New Roman"/>
          <w:sz w:val="28"/>
          <w:szCs w:val="28"/>
          <w:lang w:eastAsia="ru-RU"/>
        </w:rPr>
        <w:t>. НОД по 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исов</w:t>
      </w:r>
      <w:r w:rsidR="00D001C5">
        <w:rPr>
          <w:rFonts w:ascii="Times New Roman" w:eastAsia="Times New Roman" w:hAnsi="Times New Roman" w:cs="Times New Roman"/>
          <w:sz w:val="28"/>
          <w:szCs w:val="28"/>
          <w:lang w:eastAsia="ru-RU"/>
        </w:rPr>
        <w:t>ание</w:t>
      </w:r>
      <w:r w:rsidR="00DB4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тему: «</w:t>
      </w:r>
      <w:proofErr w:type="gramStart"/>
      <w:r w:rsidR="00DB4417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r w:rsidR="00D001C5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gramEnd"/>
      <w:r w:rsidR="00DB4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котором я живу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D001C5">
        <w:rPr>
          <w:rFonts w:ascii="Times New Roman" w:eastAsia="Times New Roman" w:hAnsi="Times New Roman" w:cs="Times New Roman"/>
          <w:sz w:val="28"/>
          <w:szCs w:val="28"/>
          <w:lang w:eastAsia="ru-RU"/>
        </w:rPr>
        <w:t>, «Утренняя гимнастика». Лепка:</w:t>
      </w:r>
      <w:r w:rsidR="00833B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«Доктор Айболит», «Мы – спортсмены»</w:t>
      </w:r>
      <w:r w:rsidR="00D001C5">
        <w:rPr>
          <w:rFonts w:ascii="Times New Roman" w:eastAsia="Times New Roman" w:hAnsi="Times New Roman" w:cs="Times New Roman"/>
          <w:sz w:val="28"/>
          <w:szCs w:val="28"/>
          <w:lang w:eastAsia="ru-RU"/>
        </w:rPr>
        <w:t>. Аппликация:</w:t>
      </w:r>
      <w:r w:rsidR="00833B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«Прогулка по лесу</w:t>
      </w:r>
      <w:r w:rsidR="00D001C5">
        <w:rPr>
          <w:rFonts w:ascii="Times New Roman" w:eastAsia="Times New Roman" w:hAnsi="Times New Roman" w:cs="Times New Roman"/>
          <w:sz w:val="28"/>
          <w:szCs w:val="28"/>
          <w:lang w:eastAsia="ru-RU"/>
        </w:rPr>
        <w:t>». 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 «Кто самый ло</w:t>
      </w:r>
      <w:r w:rsidR="00D001C5">
        <w:rPr>
          <w:rFonts w:ascii="Times New Roman" w:eastAsia="Times New Roman" w:hAnsi="Times New Roman" w:cs="Times New Roman"/>
          <w:sz w:val="28"/>
          <w:szCs w:val="28"/>
          <w:lang w:eastAsia="ru-RU"/>
        </w:rPr>
        <w:t>вкий и проворный».</w:t>
      </w:r>
      <w:r w:rsidR="00672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Тематический день «День транспорта».</w:t>
      </w:r>
      <w:r w:rsidR="00D00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онсультац</w:t>
      </w:r>
      <w:r w:rsidR="00D001C5">
        <w:rPr>
          <w:rFonts w:ascii="Times New Roman" w:eastAsia="Times New Roman" w:hAnsi="Times New Roman" w:cs="Times New Roman"/>
          <w:sz w:val="28"/>
          <w:szCs w:val="28"/>
          <w:lang w:eastAsia="ru-RU"/>
        </w:rPr>
        <w:t>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родителей: «Уход</w:t>
      </w:r>
      <w:r w:rsidR="00D00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зубами».</w:t>
      </w:r>
      <w:r w:rsidR="00BF5E44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Вместе с родителями организовали выставку рисунков: «Если хочешь быть здоров - закаляйся»</w:t>
      </w:r>
      <w:r w:rsidR="00EB46A3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составили рассказ «Моя мама», провели а</w:t>
      </w:r>
      <w:r w:rsidR="00297151">
        <w:rPr>
          <w:rFonts w:ascii="Times New Roman" w:eastAsia="Times New Roman" w:hAnsi="Times New Roman" w:cs="Times New Roman"/>
          <w:sz w:val="28"/>
          <w:szCs w:val="28"/>
          <w:lang w:eastAsia="ru-RU"/>
        </w:rPr>
        <w:t>кцию «Обними свою маму»</w:t>
      </w:r>
      <w:r w:rsidR="00EB46A3">
        <w:rPr>
          <w:rFonts w:ascii="Times New Roman" w:eastAsia="Times New Roman" w:hAnsi="Times New Roman" w:cs="Times New Roman"/>
          <w:sz w:val="28"/>
          <w:szCs w:val="28"/>
          <w:lang w:eastAsia="ru-RU"/>
        </w:rPr>
        <w:t>, р</w:t>
      </w:r>
      <w:r w:rsidR="00297151"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азвлечение «День матери».</w:t>
      </w:r>
      <w:r w:rsidR="00BF5E4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теме «Новый год» провела проект «</w:t>
      </w:r>
      <w:r w:rsidR="006727D6">
        <w:rPr>
          <w:rFonts w:ascii="Times New Roman" w:eastAsia="Times New Roman" w:hAnsi="Times New Roman" w:cs="Times New Roman"/>
          <w:sz w:val="28"/>
          <w:szCs w:val="28"/>
          <w:lang w:eastAsia="ru-RU"/>
        </w:rPr>
        <w:t>Зимние посиделки</w:t>
      </w:r>
      <w:r w:rsidR="00BF5E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Во время проекта детям запомнились беседы: «Как мир встречает Новый год», «Наш любимый праздник Новый год». Лепка Деда Мороза с подарками. Аппликация «Ёлочка – красавица». Сказки «Морозко», «Снегурочка», «По щучьему велению». Игры в </w:t>
      </w:r>
      <w:proofErr w:type="gramStart"/>
      <w:r w:rsidR="00BF5E4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="00BF5E44">
        <w:rPr>
          <w:rFonts w:ascii="Times New Roman" w:eastAsia="Times New Roman" w:hAnsi="Times New Roman" w:cs="Times New Roman"/>
          <w:sz w:val="28"/>
          <w:szCs w:val="28"/>
          <w:lang w:eastAsia="ru-RU"/>
        </w:rPr>
        <w:t>/и «Два Мороза», «Мороз Красный нос»;  д/и «Нарядим ёлочку», «Какая ёлочка?»;  с/р игры: «Магазин новогодних игрушек», «Семья готовится к празднованию Нового года». Вместе с родителями была проведена акция «Нарядим елочку вместе», «Волшебная снежинка доброты».  Провели тематический день: «</w:t>
      </w:r>
      <w:r w:rsidR="00297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Зимняя олимпиада», Новогодний утренник. </w:t>
      </w:r>
      <w:proofErr w:type="spellStart"/>
      <w:r w:rsidR="00297151">
        <w:rPr>
          <w:rFonts w:ascii="Times New Roman" w:eastAsia="Times New Roman" w:hAnsi="Times New Roman" w:cs="Times New Roman"/>
          <w:sz w:val="28"/>
          <w:szCs w:val="28"/>
          <w:lang w:eastAsia="ru-RU"/>
        </w:rPr>
        <w:t>Сидлецкий</w:t>
      </w:r>
      <w:proofErr w:type="spellEnd"/>
      <w:r w:rsidR="00297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Владик участвовал в викторине «Время знаний» «Зимние загадки» и занял 1 место.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теме «Зима»</w:t>
      </w:r>
      <w:r w:rsidR="00833B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провела проект </w:t>
      </w:r>
      <w:r w:rsidR="00297151" w:rsidRPr="00297151">
        <w:rPr>
          <w:rFonts w:ascii="Times New Roman" w:eastAsia="Times New Roman" w:hAnsi="Times New Roman" w:cs="Times New Roman"/>
          <w:sz w:val="28"/>
          <w:szCs w:val="28"/>
          <w:lang w:eastAsia="ru-RU"/>
        </w:rPr>
        <w:t>«Снег, снег кружится, белая вся улица</w:t>
      </w:r>
      <w:r w:rsidR="00297151" w:rsidRPr="0029715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EB46A3">
        <w:rPr>
          <w:rFonts w:ascii="Times New Roman" w:eastAsia="Times New Roman" w:hAnsi="Times New Roman" w:cs="Times New Roman"/>
          <w:sz w:val="28"/>
          <w:szCs w:val="28"/>
          <w:lang w:eastAsia="ru-RU"/>
        </w:rPr>
        <w:t>, опираясь на знания детей, а также добавляя новое. Закрепили с детьми</w:t>
      </w:r>
      <w:r w:rsidR="00672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беседе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«Что мы знаем о зиме», «Что нужно делать для предупреждения п</w:t>
      </w:r>
      <w:r w:rsidR="006727D6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ростудных заболеваний». В  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/и «Назови зимние виды спорта», «Угадай по описанию» и другие;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 «Я мороз си</w:t>
      </w:r>
      <w:r w:rsidR="006727D6">
        <w:rPr>
          <w:rFonts w:ascii="Times New Roman" w:eastAsia="Times New Roman" w:hAnsi="Times New Roman" w:cs="Times New Roman"/>
          <w:sz w:val="28"/>
          <w:szCs w:val="28"/>
          <w:lang w:eastAsia="ru-RU"/>
        </w:rPr>
        <w:t>ний нос», «Хитрая лиса»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Познакомились с пословицами и </w:t>
      </w:r>
      <w:r w:rsidR="006727D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поговорками о зиме. Рисовали 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тему</w:t>
      </w:r>
      <w:r w:rsidR="006727D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«Дети и</w:t>
      </w:r>
      <w:r w:rsidR="006727D6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грают зимой на участке». Выполня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 аппликацию «Заснеженный </w:t>
      </w:r>
      <w:r w:rsidR="006727D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дом», 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епили «Девочку в зимней шубке». Для родителей подготовила консультацию «Одежда ребёнка на зимней прогулке»</w:t>
      </w:r>
      <w:r w:rsidR="006727D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33B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«Значение прогулок н свежем воздухе.</w:t>
      </w:r>
      <w:r w:rsidR="00672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Провела тематический день «День волшебства».По теме «Книга» провела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проект</w:t>
      </w:r>
      <w:r w:rsidR="006727D6" w:rsidRPr="006727D6">
        <w:rPr>
          <w:rFonts w:ascii="Times New Roman" w:eastAsia="Times New Roman" w:hAnsi="Times New Roman" w:cs="Times New Roman"/>
          <w:sz w:val="28"/>
          <w:szCs w:val="28"/>
          <w:lang w:eastAsia="ru-RU"/>
        </w:rPr>
        <w:t>«Испокон века книга растит человека»</w:t>
      </w:r>
      <w:r w:rsidR="00E57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Очень интересно проходили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 «Назови сказку», «Спектак</w:t>
      </w:r>
      <w:r w:rsidR="00E57B81">
        <w:rPr>
          <w:rFonts w:ascii="Times New Roman" w:eastAsia="Times New Roman" w:hAnsi="Times New Roman" w:cs="Times New Roman"/>
          <w:sz w:val="28"/>
          <w:szCs w:val="28"/>
          <w:lang w:eastAsia="ru-RU"/>
        </w:rPr>
        <w:t>ль игрушек», «Доскажи словечко», которые опирались на пройденный материал.  Аппликация «Закладки для книг», способствовала не только развитию творчества, но и воспитания бережного обращения с книгой.Дети с интересом  дорисовали сказочного героя. Беседовали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«Ка</w:t>
      </w:r>
      <w:r w:rsidR="00E57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я книгам помогаю и лечу их».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Организовали выставку книг принесённых из дома. Приготовила консультацию для  родителей на тему:</w:t>
      </w:r>
      <w:r w:rsidR="00E57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«Что читать детям 7лет?», «З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начение художественной литературы для всестороннего воспитания детей». </w:t>
      </w:r>
      <w:r w:rsidR="00E57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вместе с родителями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изготовили книгу из картинок.      </w:t>
      </w:r>
      <w:r w:rsidR="00EB46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Провели тематический день «День Пушкина».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По теме «День защитника Отечества» провели проект</w:t>
      </w:r>
      <w:proofErr w:type="gramStart"/>
      <w:r w:rsidR="009A77F6" w:rsidRPr="009A77F6">
        <w:rPr>
          <w:rFonts w:ascii="Times New Roman" w:eastAsia="Times New Roman" w:hAnsi="Times New Roman" w:cs="Times New Roman"/>
          <w:sz w:val="28"/>
          <w:szCs w:val="28"/>
          <w:lang w:eastAsia="ru-RU"/>
        </w:rPr>
        <w:t>«З</w:t>
      </w:r>
      <w:proofErr w:type="gramEnd"/>
      <w:r w:rsidR="009A77F6" w:rsidRPr="009A77F6">
        <w:rPr>
          <w:rFonts w:ascii="Times New Roman" w:eastAsia="Times New Roman" w:hAnsi="Times New Roman" w:cs="Times New Roman"/>
          <w:sz w:val="28"/>
          <w:szCs w:val="28"/>
          <w:lang w:eastAsia="ru-RU"/>
        </w:rPr>
        <w:t>а правое дело стой смело».</w:t>
      </w: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Провела с детьми беседы: «Наша армия сильна, защищает всех она», «О мужестве и храбрости». Играли в д/и «лото», «Домино», «Собери картинку». В с/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игры «Госпиталь», «Моряки»;  п/и «Я спрячу, а вы найдёте», «Кто быстрее». Читали произведения,  заучивали стихи об армии.  Организовали выставку художественной литературы об армии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D1C41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gramEnd"/>
      <w:r w:rsidR="004D1C41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частвовали в акции:</w:t>
      </w:r>
      <w:r w:rsidR="009A77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«Подари книгу библиотеке», «Посылка солдату».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Приготовили открытку папам. Провели развлечение.                                                                  По теме «Международный женский день» провели проект «Мамы разные нужны, мамы всякие важны». Провела беседу «Праздник мам и бабушек: откуда он пришёл». Чтение произведений С. Тетерин «Будет мама очень рада», «Моя любимая мама». Разучивание стихов про маму. Приготовили поздравительную  открытку для мамы. Подготовила консультацию  для родителей «История возникновения праздника 8 марта». </w:t>
      </w:r>
      <w:r w:rsidR="004D1C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Акцию «Птичья столовая». Организовали выставку – фотоколлаж «Мамы разные нужны, мамы всякие важны».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Провели утренник посвящённый празднованию 8 марта.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По теме «Народная культура и традиции» провела проект «Город мастеров»</w:t>
      </w:r>
      <w:r w:rsidR="004D1C4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Провела беседу: «Ярмарка народных промыслов».  Слепили пирожное. Выполнили аппликацию доктор. Расписали тарелочки. Играли в с/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игры «Доктор», «Повар». «Строитель»; д/и «Лото», «Третий</w:t>
      </w:r>
      <w:r w:rsidR="004D1C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лишний»,  «Что изменилось?».  Акцию «Зеленая аптека», «Аллея выпускников». Вместе с родителями провели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выставку картинок «Кем бы я хотел стать».</w:t>
      </w:r>
      <w:r w:rsidR="004D1C41" w:rsidRPr="004D1C41">
        <w:rPr>
          <w:rFonts w:ascii="Times New Roman" w:eastAsia="Calibri" w:hAnsi="Times New Roman" w:cs="Times New Roman"/>
          <w:sz w:val="28"/>
          <w:szCs w:val="28"/>
        </w:rPr>
        <w:t>Фольклорный праздник</w:t>
      </w:r>
      <w:r w:rsidR="004D1C41">
        <w:rPr>
          <w:rFonts w:ascii="Times New Roman" w:eastAsia="Calibri" w:hAnsi="Times New Roman" w:cs="Times New Roman"/>
          <w:sz w:val="28"/>
          <w:szCs w:val="28"/>
        </w:rPr>
        <w:t>.</w:t>
      </w:r>
      <w:r w:rsidR="00C368D8">
        <w:rPr>
          <w:rFonts w:ascii="Times New Roman" w:eastAsia="Calibri" w:hAnsi="Times New Roman" w:cs="Times New Roman"/>
          <w:sz w:val="28"/>
          <w:szCs w:val="28"/>
        </w:rPr>
        <w:t>Дети участвовали в конкурсе «Мир», заняли 3,2 место. Даша Малютина 1.</w:t>
      </w:r>
    </w:p>
    <w:p w:rsidR="00385C93" w:rsidRPr="00C9373E" w:rsidRDefault="00C368D8" w:rsidP="009A77F6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 теме «Весна» был проведен проект «Весна днем красна»</w:t>
      </w:r>
      <w:r w:rsidR="008959EE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895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Д/</w:t>
      </w:r>
      <w:r w:rsidR="008959EE" w:rsidRPr="00655A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игры</w:t>
      </w:r>
      <w:r w:rsidR="00895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8959EE" w:rsidRPr="00655A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«Когда это бы</w:t>
      </w:r>
      <w:r w:rsidR="00895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вает», «Что сначала, что потом»; игра-драматизация по сказке «</w:t>
      </w:r>
      <w:proofErr w:type="spellStart"/>
      <w:r w:rsidR="00895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Заюшкина</w:t>
      </w:r>
      <w:proofErr w:type="spellEnd"/>
      <w:r w:rsidR="00895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избушка»</w:t>
      </w:r>
      <w:proofErr w:type="gramStart"/>
      <w:r w:rsidR="00895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proofErr w:type="spellStart"/>
      <w:r w:rsidR="008959E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</w:t>
      </w:r>
      <w:proofErr w:type="spellEnd"/>
      <w:proofErr w:type="gramEnd"/>
      <w:r w:rsidR="008959E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/</w:t>
      </w:r>
      <w:r w:rsidR="008959EE" w:rsidRPr="00655A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игры: «</w:t>
      </w:r>
      <w:r w:rsidR="00895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Удочка</w:t>
      </w:r>
      <w:r w:rsidR="008959EE" w:rsidRPr="00655A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</w:t>
      </w:r>
      <w:r w:rsidR="00895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«Третий лишний», </w:t>
      </w:r>
      <w:r w:rsidR="008959EE" w:rsidRPr="00655A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«Перелет птиц».</w:t>
      </w:r>
      <w:r w:rsidR="004F3D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Составляли творческие рассказы</w:t>
      </w:r>
      <w:r w:rsidR="008959EE" w:rsidRPr="00655A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тему «Весна - красна».</w:t>
      </w:r>
      <w:r w:rsidR="004F3D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Читали художественную литературу</w:t>
      </w:r>
      <w:r w:rsidR="008959EE" w:rsidRPr="00655A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тему «Весна»: </w:t>
      </w:r>
      <w:r w:rsidR="004F3D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сказку</w:t>
      </w:r>
      <w:r w:rsidR="008959EE" w:rsidRPr="00655A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«Двенадцать месяцев» С. Маршак</w:t>
      </w:r>
      <w:r w:rsidR="004F3D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8959EE" w:rsidRPr="00655A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рассказ «Подснежники» С. </w:t>
      </w:r>
      <w:proofErr w:type="spellStart"/>
      <w:r w:rsidR="008959EE" w:rsidRPr="00655A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Вангели</w:t>
      </w:r>
      <w:proofErr w:type="spellEnd"/>
      <w:r w:rsidR="008959EE" w:rsidRPr="00655A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стихотворение</w:t>
      </w:r>
      <w:r w:rsidR="004F3D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«Салют весна» З. Александровой и другие</w:t>
      </w:r>
      <w:proofErr w:type="gramStart"/>
      <w:r w:rsidR="004F3D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.Б</w:t>
      </w:r>
      <w:proofErr w:type="gramEnd"/>
      <w:r w:rsidR="004F3D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еседовали на темы:</w:t>
      </w:r>
      <w:r w:rsidR="008959EE" w:rsidRPr="00655A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«Весна», «Весенние радости», «Солнечная капель»</w:t>
      </w:r>
      <w:proofErr w:type="gramStart"/>
      <w:r w:rsidR="008959EE" w:rsidRPr="00655A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4F3D9A" w:rsidRPr="004F3D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="004F3D9A" w:rsidRPr="004F3D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ыполняли</w:t>
      </w:r>
      <w:r w:rsidR="004F3D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аппликацию</w:t>
      </w:r>
      <w:r w:rsidR="008959EE" w:rsidRPr="00655A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«Расцвели любимые цветы».</w:t>
      </w:r>
      <w:r w:rsidR="004F3D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Консультация для родителей «Одень по сезону»</w:t>
      </w:r>
      <w:r w:rsidR="004F3D9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. </w:t>
      </w:r>
      <w:r w:rsidR="008959EE" w:rsidRPr="00655A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Выставка книжки – малышки «Как животные (птицы) весну встречали».Создание альбома с перелетными птицами.</w:t>
      </w:r>
      <w:r>
        <w:rPr>
          <w:rFonts w:ascii="Times New Roman" w:eastAsia="Calibri" w:hAnsi="Times New Roman" w:cs="Times New Roman"/>
          <w:sz w:val="28"/>
          <w:szCs w:val="28"/>
        </w:rPr>
        <w:t>По теме «День победы» был проведен проект</w:t>
      </w:r>
      <w:r w:rsidRPr="00C368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«Дерево ценят </w:t>
      </w:r>
      <w:r w:rsidR="00767E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плодам, а человека по делам». Дети участвовали с интересом в беседах: «Что такое героизм?», «Москва – город герой». Слушали произведения: Е. Благининой «Шинель», С. </w:t>
      </w:r>
      <w:proofErr w:type="spellStart"/>
      <w:r w:rsidR="00767ED6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Баруздина</w:t>
      </w:r>
      <w:proofErr w:type="spellEnd"/>
      <w:r w:rsidR="00767E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«Шел по улице солдат», А. Митяев «Мешок овсянки». </w:t>
      </w:r>
      <w:r w:rsidR="002D3CC8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Играли в д/и: «Подбери картинку», «Воину солдату свое оружие», «Военный транспорт»; с/</w:t>
      </w:r>
      <w:proofErr w:type="gramStart"/>
      <w:r w:rsidR="002D3CC8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="002D3C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игры: «На границе», «Мы военные», «Моряки», «Летчики»; </w:t>
      </w:r>
      <w:proofErr w:type="gramStart"/>
      <w:r w:rsidR="002D3CC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="002D3C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/и: «Попади в цель», «Встречные перебежки», «Меткий стрелок». Выполнили аппликацию «Танк»; рисунки: «Наша армия», «День Победы». </w:t>
      </w:r>
      <w:bookmarkStart w:id="0" w:name="_GoBack"/>
      <w:bookmarkEnd w:id="0"/>
      <w:r>
        <w:rPr>
          <w:rFonts w:ascii="Times New Roman" w:eastAsia="Calibri" w:hAnsi="Times New Roman" w:cs="Times New Roman"/>
          <w:sz w:val="28"/>
          <w:szCs w:val="28"/>
        </w:rPr>
        <w:t xml:space="preserve">Вместе с родителями участвовали в акции «Окна Победы», врайоном конкурсе посвященном «Дню Победы»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Шитикова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Даша </w:t>
      </w:r>
      <w:r w:rsidR="004F3D9A">
        <w:rPr>
          <w:rFonts w:ascii="Times New Roman" w:eastAsia="Calibri" w:hAnsi="Times New Roman" w:cs="Times New Roman"/>
          <w:sz w:val="28"/>
          <w:szCs w:val="28"/>
        </w:rPr>
        <w:t xml:space="preserve">стала </w:t>
      </w:r>
      <w:r>
        <w:rPr>
          <w:rFonts w:ascii="Times New Roman" w:eastAsia="Calibri" w:hAnsi="Times New Roman" w:cs="Times New Roman"/>
          <w:sz w:val="28"/>
          <w:szCs w:val="28"/>
        </w:rPr>
        <w:t>призер</w:t>
      </w:r>
      <w:r w:rsidR="004F3D9A">
        <w:rPr>
          <w:rFonts w:ascii="Times New Roman" w:eastAsia="Calibri" w:hAnsi="Times New Roman" w:cs="Times New Roman"/>
          <w:sz w:val="28"/>
          <w:szCs w:val="28"/>
        </w:rPr>
        <w:t xml:space="preserve">ом 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конкурса. </w:t>
      </w:r>
      <w:r w:rsidR="008959EE">
        <w:rPr>
          <w:rFonts w:ascii="Times New Roman" w:eastAsia="Calibri" w:hAnsi="Times New Roman" w:cs="Times New Roman"/>
          <w:sz w:val="28"/>
          <w:szCs w:val="28"/>
        </w:rPr>
        <w:t xml:space="preserve">Дети участвовали в параде «Победы». </w:t>
      </w:r>
      <w:r>
        <w:rPr>
          <w:rFonts w:ascii="Times New Roman" w:eastAsia="Calibri" w:hAnsi="Times New Roman" w:cs="Times New Roman"/>
          <w:sz w:val="28"/>
          <w:szCs w:val="28"/>
        </w:rPr>
        <w:t>Был проведен утренник «Выпускной».</w:t>
      </w:r>
      <w:r w:rsidR="00385C93" w:rsidRPr="00C9373E">
        <w:rPr>
          <w:rFonts w:ascii="Times New Roman" w:eastAsia="Calibri" w:hAnsi="Times New Roman" w:cs="Times New Roman"/>
          <w:sz w:val="28"/>
          <w:szCs w:val="28"/>
        </w:rPr>
        <w:t>При  организации образовательной деятельности  детей все области были связаны друг с другом и способствовали всестороннему развитию детей.</w:t>
      </w:r>
    </w:p>
    <w:p w:rsidR="004E39F7" w:rsidRDefault="004E39F7"/>
    <w:sectPr w:rsidR="004E39F7" w:rsidSect="009164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12691"/>
    <w:multiLevelType w:val="multilevel"/>
    <w:tmpl w:val="87ECE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6A525D"/>
    <w:multiLevelType w:val="multilevel"/>
    <w:tmpl w:val="F6965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E703E68"/>
    <w:multiLevelType w:val="multilevel"/>
    <w:tmpl w:val="94BC8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6AD2606"/>
    <w:multiLevelType w:val="multilevel"/>
    <w:tmpl w:val="BEC65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CD45F1C"/>
    <w:multiLevelType w:val="multilevel"/>
    <w:tmpl w:val="EB9EB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FD14C8B"/>
    <w:multiLevelType w:val="multilevel"/>
    <w:tmpl w:val="82206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417F"/>
    <w:rsid w:val="00297151"/>
    <w:rsid w:val="002A0F43"/>
    <w:rsid w:val="002D3CC8"/>
    <w:rsid w:val="00385C93"/>
    <w:rsid w:val="004D1C41"/>
    <w:rsid w:val="004E39F7"/>
    <w:rsid w:val="004F3D9A"/>
    <w:rsid w:val="005E28D9"/>
    <w:rsid w:val="006727D6"/>
    <w:rsid w:val="00767ED6"/>
    <w:rsid w:val="00791D12"/>
    <w:rsid w:val="008335D8"/>
    <w:rsid w:val="00833BA2"/>
    <w:rsid w:val="008959EE"/>
    <w:rsid w:val="00916416"/>
    <w:rsid w:val="009A77F6"/>
    <w:rsid w:val="009B0D55"/>
    <w:rsid w:val="00AD75DD"/>
    <w:rsid w:val="00BF5E44"/>
    <w:rsid w:val="00C368D8"/>
    <w:rsid w:val="00C608B5"/>
    <w:rsid w:val="00D001C5"/>
    <w:rsid w:val="00D430DF"/>
    <w:rsid w:val="00DA15B8"/>
    <w:rsid w:val="00DB4417"/>
    <w:rsid w:val="00E57B81"/>
    <w:rsid w:val="00EB46A3"/>
    <w:rsid w:val="00FB2B29"/>
    <w:rsid w:val="00FC417F"/>
    <w:rsid w:val="00FD2B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C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C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4</Pages>
  <Words>1474</Words>
  <Characters>8404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Валентина</cp:lastModifiedBy>
  <cp:revision>6</cp:revision>
  <dcterms:created xsi:type="dcterms:W3CDTF">2021-09-03T10:29:00Z</dcterms:created>
  <dcterms:modified xsi:type="dcterms:W3CDTF">2021-09-07T07:18:00Z</dcterms:modified>
</cp:coreProperties>
</file>